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宋体" w:hAnsi="宋体" w:cs="宋体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课题   第</w:t>
      </w:r>
      <w:r w:rsidR="006017DA">
        <w:rPr>
          <w:rFonts w:ascii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十四</w:t>
      </w:r>
      <w:r>
        <w:rPr>
          <w:rFonts w:ascii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章 电和磁</w:t>
      </w:r>
    </w:p>
    <w:p w:rsidR="001807B7" w:rsidRPr="001807B7" w:rsidRDefault="006017DA" w:rsidP="001807B7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宋体" w:hAnsi="宋体" w:cs="宋体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一、</w:t>
      </w:r>
      <w:r w:rsidR="001807B7" w:rsidRPr="001807B7">
        <w:rPr>
          <w:rFonts w:ascii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 xml:space="preserve"> 磁现象</w:t>
      </w:r>
    </w:p>
    <w:p w:rsidR="001807B7" w:rsidRPr="006017DA" w:rsidRDefault="001807B7" w:rsidP="001807B7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华文楷体" w:eastAsia="华文楷体" w:hAnsi="华文楷体" w:cs="宋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1"/>
          <w:szCs w:val="21"/>
          <w:shd w:val="clear" w:color="auto" w:fill="FFFFFF"/>
        </w:rPr>
        <w:t xml:space="preserve">          </w:t>
      </w:r>
      <w:r w:rsidRPr="006017DA">
        <w:rPr>
          <w:rFonts w:ascii="华文楷体" w:eastAsia="华文楷体" w:hAnsi="华文楷体" w:cs="宋体" w:hint="eastAsia"/>
          <w:b/>
          <w:bCs/>
          <w:color w:val="000000"/>
          <w:sz w:val="28"/>
          <w:szCs w:val="28"/>
          <w:shd w:val="clear" w:color="auto" w:fill="FFFFFF"/>
        </w:rPr>
        <w:t>湖北省应城市实验初中  石榴</w:t>
      </w:r>
    </w:p>
    <w:p w:rsidR="001807B7" w:rsidRPr="001807B7" w:rsidRDefault="001807B7" w:rsidP="001807B7">
      <w:pPr>
        <w:pStyle w:val="a3"/>
        <w:widowControl/>
        <w:shd w:val="clear" w:color="auto" w:fill="FFFFFF"/>
        <w:spacing w:beforeAutospacing="0" w:afterAutospacing="0"/>
        <w:rPr>
          <w:rFonts w:ascii="宋体" w:hAnsi="宋体" w:cs="宋体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shd w:val="clear" w:color="auto" w:fill="FFFFFF"/>
        </w:rPr>
        <w:t>教学目标</w:t>
      </w:r>
      <w:r w:rsidR="007C652A">
        <w:rPr>
          <w:rFonts w:ascii="仿宋" w:eastAsia="仿宋" w:hAnsi="仿宋" w:cs="仿宋" w:hint="eastAsia"/>
          <w:b/>
          <w:bCs/>
          <w:color w:val="000000"/>
          <w:sz w:val="28"/>
          <w:szCs w:val="28"/>
          <w:shd w:val="clear" w:color="auto" w:fill="FFFFFF"/>
        </w:rPr>
        <w:t>：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ind w:firstLineChars="200" w:firstLine="56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一、知识与技能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　　</w:t>
      </w:r>
      <w:r w:rsidR="00B52CBA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  1.理解后能说出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磁性、磁铁、磁极的概念。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　　  2.</w:t>
      </w:r>
      <w:r w:rsidR="00B52CBA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探究后能应用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磁极间的相互作用规律。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　　  3.</w:t>
      </w:r>
      <w:r w:rsidR="00B52CBA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知道磁化并能解释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生活中的一些磁化现象。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　　二、过程与方法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　　  1.感知物体的磁性表现。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　　  2.通过观察现象和操作实验认识磁极的存在,探究磁极间的相互作用规律。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      3.通过实验认识和实现磁化过程。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　　三、情感态度与价值观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　　   1.</w:t>
      </w:r>
      <w:r w:rsidR="00FC27D5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通过了解我国古代在磁的研究方面取得的成就，激发学生爱国热情、提高学习物理的兴趣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。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　　   2.</w:t>
      </w:r>
      <w:r w:rsidR="00FC27D5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通过探究活动让学生体验成功的喜悦，增强对科学探究的兴趣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。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lastRenderedPageBreak/>
        <w:t xml:space="preserve">　　   3.</w:t>
      </w:r>
      <w:r w:rsidR="00FC27D5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通</w:t>
      </w:r>
      <w:r w:rsidR="000713C1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过介绍美国新奇妙磁性泥巴</w:t>
      </w:r>
      <w:r w:rsidR="00FC27D5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，让学生感受将知识转化创意将创意转化为产品</w:t>
      </w:r>
      <w:r w:rsidR="007C652A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的美妙之处，激励学生从小要有这方面的意识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。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　</w:t>
      </w:r>
      <w:r w:rsidRPr="007C652A">
        <w:rPr>
          <w:rFonts w:ascii="仿宋" w:eastAsia="仿宋" w:hAnsi="仿宋" w:cs="仿宋" w:hint="eastAsia"/>
          <w:b/>
          <w:color w:val="000000"/>
          <w:sz w:val="28"/>
          <w:szCs w:val="28"/>
          <w:shd w:val="clear" w:color="auto" w:fill="FFFFFF"/>
        </w:rPr>
        <w:t>教学重点：</w:t>
      </w:r>
      <w:r w:rsidR="007C652A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探究磁极间的相互作用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。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　</w:t>
      </w:r>
      <w:r w:rsidRPr="007C652A">
        <w:rPr>
          <w:rFonts w:ascii="仿宋" w:eastAsia="仿宋" w:hAnsi="仿宋" w:cs="仿宋" w:hint="eastAsia"/>
          <w:b/>
          <w:color w:val="000000"/>
          <w:sz w:val="28"/>
          <w:szCs w:val="28"/>
          <w:shd w:val="clear" w:color="auto" w:fill="FFFFFF"/>
        </w:rPr>
        <w:t>教学难点：</w:t>
      </w:r>
      <w:r w:rsidR="007C652A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磁化过程和磁化类别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。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 </w:t>
      </w:r>
      <w:r w:rsidRPr="007C652A">
        <w:rPr>
          <w:rFonts w:ascii="仿宋" w:eastAsia="仿宋" w:hAnsi="仿宋" w:cs="仿宋" w:hint="eastAsia"/>
          <w:b/>
          <w:color w:val="000000"/>
          <w:sz w:val="28"/>
          <w:szCs w:val="28"/>
          <w:shd w:val="clear" w:color="auto" w:fill="FFFFFF"/>
        </w:rPr>
        <w:t xml:space="preserve"> 教学准备：</w:t>
      </w:r>
      <w:r w:rsidR="007C652A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条形磁铁两个、磁针及其支架一个、大头针一盒、铁丝、钢丝、铜丝、铝丝各一段、硬币一个、铝合金一块</w:t>
      </w:r>
      <w:r w:rsidR="001704F6"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、钢尺一个。共六组。</w:t>
      </w:r>
    </w:p>
    <w:p w:rsidR="001807B7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 xml:space="preserve">　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shd w:val="clear" w:color="auto" w:fill="FFFFFF"/>
        </w:rPr>
        <w:t>教学过程</w:t>
      </w:r>
      <w:r w:rsidR="001704F6">
        <w:rPr>
          <w:rFonts w:ascii="仿宋" w:eastAsia="仿宋" w:hAnsi="仿宋" w:cs="仿宋" w:hint="eastAsia"/>
          <w:b/>
          <w:bCs/>
          <w:color w:val="000000"/>
          <w:sz w:val="28"/>
          <w:szCs w:val="28"/>
          <w:shd w:val="clear" w:color="auto" w:fill="FFFFFF"/>
        </w:rPr>
        <w:t>：</w:t>
      </w:r>
    </w:p>
    <w:tbl>
      <w:tblPr>
        <w:tblStyle w:val="a4"/>
        <w:tblW w:w="9156" w:type="dxa"/>
        <w:tblLook w:val="04A0"/>
      </w:tblPr>
      <w:tblGrid>
        <w:gridCol w:w="3565"/>
        <w:gridCol w:w="1939"/>
        <w:gridCol w:w="3652"/>
      </w:tblGrid>
      <w:tr w:rsidR="00E52332" w:rsidTr="001704F6">
        <w:trPr>
          <w:trHeight w:val="814"/>
        </w:trPr>
        <w:tc>
          <w:tcPr>
            <w:tcW w:w="0" w:type="auto"/>
          </w:tcPr>
          <w:p w:rsidR="001704F6" w:rsidRPr="001704F6" w:rsidRDefault="001704F6" w:rsidP="001704F6">
            <w:pPr>
              <w:pStyle w:val="a3"/>
              <w:widowControl/>
              <w:spacing w:beforeAutospacing="0" w:afterAutospacing="0"/>
              <w:jc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 w:rsidRPr="001704F6"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导学类容</w:t>
            </w:r>
          </w:p>
        </w:tc>
        <w:tc>
          <w:tcPr>
            <w:tcW w:w="0" w:type="auto"/>
          </w:tcPr>
          <w:p w:rsidR="001704F6" w:rsidRPr="001704F6" w:rsidRDefault="001704F6" w:rsidP="001704F6">
            <w:pPr>
              <w:pStyle w:val="a3"/>
              <w:widowControl/>
              <w:spacing w:beforeAutospacing="0" w:afterAutospacing="0"/>
              <w:jc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 w:rsidRPr="001704F6"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学生活动</w:t>
            </w:r>
          </w:p>
        </w:tc>
        <w:tc>
          <w:tcPr>
            <w:tcW w:w="0" w:type="auto"/>
          </w:tcPr>
          <w:p w:rsidR="001704F6" w:rsidRPr="001704F6" w:rsidRDefault="001704F6" w:rsidP="001704F6">
            <w:pPr>
              <w:pStyle w:val="a3"/>
              <w:widowControl/>
              <w:spacing w:beforeAutospacing="0" w:afterAutospacing="0"/>
              <w:jc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 w:rsidRPr="001704F6">
              <w:rPr>
                <w:rFonts w:ascii="仿宋" w:eastAsia="仿宋" w:hAnsi="仿宋" w:cs="仿宋" w:hint="eastAsia"/>
                <w:b/>
                <w:color w:val="000000"/>
                <w:sz w:val="28"/>
                <w:szCs w:val="28"/>
              </w:rPr>
              <w:t>设计意图</w:t>
            </w:r>
          </w:p>
        </w:tc>
      </w:tr>
      <w:tr w:rsidR="00E52332" w:rsidTr="001704F6">
        <w:trPr>
          <w:trHeight w:val="1178"/>
        </w:trPr>
        <w:tc>
          <w:tcPr>
            <w:tcW w:w="0" w:type="auto"/>
          </w:tcPr>
          <w:p w:rsidR="001704F6" w:rsidRDefault="001704F6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一、导入新课</w:t>
            </w:r>
          </w:p>
          <w:p w:rsidR="001704F6" w:rsidRDefault="001704F6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课件和实物展示“磁性泥巴”玩具</w:t>
            </w:r>
          </w:p>
        </w:tc>
        <w:tc>
          <w:tcPr>
            <w:tcW w:w="0" w:type="auto"/>
          </w:tcPr>
          <w:p w:rsidR="001704F6" w:rsidRPr="001704F6" w:rsidRDefault="001704F6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观察现象、思考奥秘所在。</w:t>
            </w:r>
          </w:p>
        </w:tc>
        <w:tc>
          <w:tcPr>
            <w:tcW w:w="0" w:type="auto"/>
          </w:tcPr>
          <w:p w:rsidR="001704F6" w:rsidRPr="001704F6" w:rsidRDefault="001704F6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用有趣的陌生玩具</w:t>
            </w:r>
            <w:r w:rsidR="000A43A5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引入新知识，激发学生的学习兴趣和热情。</w:t>
            </w:r>
          </w:p>
        </w:tc>
      </w:tr>
      <w:tr w:rsidR="00E52332" w:rsidTr="001704F6">
        <w:trPr>
          <w:trHeight w:val="1199"/>
        </w:trPr>
        <w:tc>
          <w:tcPr>
            <w:tcW w:w="0" w:type="auto"/>
          </w:tcPr>
          <w:p w:rsidR="001704F6" w:rsidRDefault="000A43A5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二、新课教学</w:t>
            </w:r>
          </w:p>
          <w:p w:rsidR="000A43A5" w:rsidRDefault="000A43A5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（一）提出问题：吸铁石能吸引那些物体呢？</w:t>
            </w:r>
            <w:r w:rsidR="00ED0CD5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你们用什么办法去检测呢？</w:t>
            </w:r>
          </w:p>
          <w:p w:rsidR="00ED0CD5" w:rsidRPr="000A43A5" w:rsidRDefault="00ED0CD5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总结磁性、磁体概念。</w:t>
            </w:r>
          </w:p>
        </w:tc>
        <w:tc>
          <w:tcPr>
            <w:tcW w:w="0" w:type="auto"/>
          </w:tcPr>
          <w:p w:rsidR="001704F6" w:rsidRDefault="000A43A5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用磁铁靠近准备的各种物</w:t>
            </w:r>
            <w:r w:rsidR="00B7253C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体、感受磁性。</w:t>
            </w:r>
          </w:p>
        </w:tc>
        <w:tc>
          <w:tcPr>
            <w:tcW w:w="0" w:type="auto"/>
          </w:tcPr>
          <w:p w:rsidR="001704F6" w:rsidRPr="00B7253C" w:rsidRDefault="00ED0CD5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让学生</w:t>
            </w:r>
            <w:r w:rsidR="0067045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首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先利用生活中的经验去感知，然后用实验去</w:t>
            </w:r>
            <w:r w:rsidR="003C6F6F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探究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验证，</w:t>
            </w:r>
            <w:r w:rsidR="003C6F6F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最后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将朦胧的生活经验上升为准确的物理概论。</w:t>
            </w:r>
          </w:p>
        </w:tc>
      </w:tr>
      <w:tr w:rsidR="00E52332" w:rsidTr="001704F6">
        <w:trPr>
          <w:trHeight w:val="1178"/>
        </w:trPr>
        <w:tc>
          <w:tcPr>
            <w:tcW w:w="0" w:type="auto"/>
          </w:tcPr>
          <w:p w:rsidR="001704F6" w:rsidRDefault="00ED0CD5" w:rsidP="00E376EB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（二）</w:t>
            </w:r>
            <w:r w:rsidR="00E376EB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提出问题：磁体上每个部分的吸引能力一样</w:t>
            </w:r>
            <w:r w:rsidR="00E376EB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吗？</w:t>
            </w:r>
          </w:p>
          <w:p w:rsidR="00E376EB" w:rsidRDefault="00E376EB" w:rsidP="00E376EB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请学生以小组为单位讨论交流、自己设计实验得出结论。</w:t>
            </w:r>
          </w:p>
          <w:p w:rsidR="00E52332" w:rsidRDefault="00E52332" w:rsidP="00E376EB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总结磁极概念。</w:t>
            </w:r>
          </w:p>
        </w:tc>
        <w:tc>
          <w:tcPr>
            <w:tcW w:w="0" w:type="auto"/>
          </w:tcPr>
          <w:p w:rsidR="001704F6" w:rsidRPr="00E376EB" w:rsidRDefault="00E376EB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分组讨论、实验探究。</w:t>
            </w:r>
          </w:p>
        </w:tc>
        <w:tc>
          <w:tcPr>
            <w:tcW w:w="0" w:type="auto"/>
          </w:tcPr>
          <w:p w:rsidR="001704F6" w:rsidRDefault="00E52332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通过探究活动提高学生的动手能力。</w:t>
            </w:r>
          </w:p>
        </w:tc>
      </w:tr>
      <w:tr w:rsidR="00E52332" w:rsidTr="001704F6">
        <w:trPr>
          <w:trHeight w:val="1178"/>
        </w:trPr>
        <w:tc>
          <w:tcPr>
            <w:tcW w:w="0" w:type="auto"/>
          </w:tcPr>
          <w:p w:rsidR="001704F6" w:rsidRDefault="00E52332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（三）提出问题：磁体的两极标有“N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”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和“S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”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，这两极为什么要这样规定呢？</w:t>
            </w:r>
          </w:p>
          <w:p w:rsidR="00E52332" w:rsidRDefault="00E52332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请学生把桌上的小磁针拨动，待静止后观察两极的指向。</w:t>
            </w:r>
          </w:p>
          <w:p w:rsidR="00E52332" w:rsidRDefault="00E52332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总结南极、北极。</w:t>
            </w:r>
          </w:p>
          <w:p w:rsidR="00FB006F" w:rsidRPr="00E52332" w:rsidRDefault="00FB006F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爱国教育：司南、指南针。</w:t>
            </w:r>
          </w:p>
        </w:tc>
        <w:tc>
          <w:tcPr>
            <w:tcW w:w="0" w:type="auto"/>
          </w:tcPr>
          <w:p w:rsidR="001704F6" w:rsidRDefault="00FB006F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思考、讨论、实验。</w:t>
            </w:r>
          </w:p>
        </w:tc>
        <w:tc>
          <w:tcPr>
            <w:tcW w:w="0" w:type="auto"/>
          </w:tcPr>
          <w:p w:rsidR="001704F6" w:rsidRDefault="00FB006F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让学生感知物理与生活的联系，激发学生的民族自豪感。</w:t>
            </w:r>
          </w:p>
        </w:tc>
      </w:tr>
      <w:tr w:rsidR="00E52332" w:rsidTr="001704F6">
        <w:trPr>
          <w:trHeight w:val="1199"/>
        </w:trPr>
        <w:tc>
          <w:tcPr>
            <w:tcW w:w="0" w:type="auto"/>
          </w:tcPr>
          <w:p w:rsidR="001704F6" w:rsidRDefault="00FB006F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（四）提出问题：电荷间有相互作用，那磁极间有相互作用吗？</w:t>
            </w:r>
          </w:p>
          <w:p w:rsidR="00FB006F" w:rsidRDefault="00FB006F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请学生自行探究。</w:t>
            </w:r>
          </w:p>
          <w:p w:rsidR="00FB006F" w:rsidRDefault="00FB006F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总结磁极间相互作用规律。</w:t>
            </w:r>
          </w:p>
        </w:tc>
        <w:tc>
          <w:tcPr>
            <w:tcW w:w="0" w:type="auto"/>
          </w:tcPr>
          <w:p w:rsidR="001704F6" w:rsidRPr="00FB006F" w:rsidRDefault="00A67F49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设计并进行小组探究。</w:t>
            </w:r>
          </w:p>
        </w:tc>
        <w:tc>
          <w:tcPr>
            <w:tcW w:w="0" w:type="auto"/>
          </w:tcPr>
          <w:p w:rsidR="001704F6" w:rsidRPr="00A67F49" w:rsidRDefault="00A67F49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培养学生的类比习惯、探究能力、总结能力。</w:t>
            </w:r>
          </w:p>
        </w:tc>
      </w:tr>
      <w:tr w:rsidR="00E52332" w:rsidTr="001704F6">
        <w:trPr>
          <w:trHeight w:val="1178"/>
        </w:trPr>
        <w:tc>
          <w:tcPr>
            <w:tcW w:w="0" w:type="auto"/>
          </w:tcPr>
          <w:p w:rsidR="001704F6" w:rsidRDefault="00A67F49" w:rsidP="00640A26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（五）提出问题：我们</w:t>
            </w:r>
            <w:r w:rsidR="00640A26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熟悉的磁体都是人造磁体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，</w:t>
            </w:r>
            <w:r w:rsidR="00640A26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它们</w:t>
            </w:r>
            <w:r w:rsidR="00640A26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原本没有磁性，它们的磁性是怎么获得的呢？</w:t>
            </w:r>
          </w:p>
          <w:p w:rsidR="00640A26" w:rsidRDefault="00640A26" w:rsidP="00640A26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课件展示磁化过程。让学生模拟磁化。</w:t>
            </w:r>
          </w:p>
          <w:p w:rsidR="00640A26" w:rsidRDefault="00640A26" w:rsidP="00640A26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总结磁化和磁体分类。</w:t>
            </w:r>
          </w:p>
        </w:tc>
        <w:tc>
          <w:tcPr>
            <w:tcW w:w="0" w:type="auto"/>
          </w:tcPr>
          <w:p w:rsidR="001704F6" w:rsidRPr="00640A26" w:rsidRDefault="00640A26" w:rsidP="00640A26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亲身感受磁化过程，体会不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同材料的磁化区别。</w:t>
            </w:r>
          </w:p>
        </w:tc>
        <w:tc>
          <w:tcPr>
            <w:tcW w:w="0" w:type="auto"/>
          </w:tcPr>
          <w:p w:rsidR="001704F6" w:rsidRPr="00640A26" w:rsidRDefault="00640A26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让学生感受事物从天然状态进入人造状态的美妙之处。</w:t>
            </w:r>
          </w:p>
        </w:tc>
      </w:tr>
      <w:tr w:rsidR="00E52332" w:rsidTr="001704F6">
        <w:trPr>
          <w:trHeight w:val="1199"/>
        </w:trPr>
        <w:tc>
          <w:tcPr>
            <w:tcW w:w="0" w:type="auto"/>
          </w:tcPr>
          <w:p w:rsidR="001704F6" w:rsidRDefault="000713C1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（六）课件展示磁性材料在生活中的应用。</w:t>
            </w:r>
          </w:p>
          <w:p w:rsidR="000713C1" w:rsidRPr="000713C1" w:rsidRDefault="000713C1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1704F6" w:rsidRDefault="000713C1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观看图片和视频</w:t>
            </w:r>
          </w:p>
        </w:tc>
        <w:tc>
          <w:tcPr>
            <w:tcW w:w="0" w:type="auto"/>
          </w:tcPr>
          <w:p w:rsidR="000713C1" w:rsidRDefault="000713C1" w:rsidP="000713C1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让学生感受将知识转化创意将创意转化为产品的美妙之处，激励学生从小要有这方面的意识。</w:t>
            </w:r>
          </w:p>
          <w:p w:rsidR="001704F6" w:rsidRPr="000713C1" w:rsidRDefault="001704F6" w:rsidP="001807B7">
            <w:pPr>
              <w:pStyle w:val="a3"/>
              <w:widowControl/>
              <w:spacing w:beforeAutospacing="0" w:afterAutospacing="0"/>
              <w:jc w:val="both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</w:tbl>
    <w:p w:rsidR="001704F6" w:rsidRDefault="001704F6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color w:val="000000"/>
          <w:sz w:val="28"/>
          <w:szCs w:val="28"/>
        </w:rPr>
      </w:pPr>
    </w:p>
    <w:p w:rsidR="009F05C8" w:rsidRDefault="000713C1" w:rsidP="000713C1">
      <w:pPr>
        <w:rPr>
          <w:rFonts w:ascii="仿宋" w:eastAsia="仿宋" w:hAnsi="仿宋" w:cs="仿宋"/>
          <w:b/>
          <w:bCs/>
          <w:color w:val="000000"/>
          <w:sz w:val="28"/>
          <w:szCs w:val="28"/>
          <w:shd w:val="clear" w:color="auto" w:fill="FFFFFF"/>
        </w:rPr>
      </w:pPr>
      <w:r w:rsidRPr="000713C1">
        <w:rPr>
          <w:rFonts w:ascii="仿宋" w:eastAsia="仿宋" w:hAnsi="仿宋" w:cs="仿宋" w:hint="eastAsia"/>
          <w:b/>
          <w:bCs/>
          <w:color w:val="000000"/>
          <w:sz w:val="28"/>
          <w:szCs w:val="28"/>
          <w:shd w:val="clear" w:color="auto" w:fill="FFFFFF"/>
        </w:rPr>
        <w:t>板书设计：</w:t>
      </w:r>
    </w:p>
    <w:p w:rsidR="000713C1" w:rsidRPr="001807B7" w:rsidRDefault="000713C1" w:rsidP="000713C1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宋体" w:hAnsi="宋体" w:cs="宋体"/>
          <w:b/>
          <w:bCs/>
          <w:color w:val="000000"/>
          <w:sz w:val="32"/>
          <w:szCs w:val="32"/>
          <w:shd w:val="clear" w:color="auto" w:fill="FFFFFF"/>
        </w:rPr>
      </w:pPr>
      <w:r w:rsidRPr="001807B7">
        <w:rPr>
          <w:rFonts w:ascii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磁现象</w:t>
      </w:r>
    </w:p>
    <w:p w:rsidR="000713C1" w:rsidRDefault="000713C1" w:rsidP="000713C1">
      <w:pPr>
        <w:rPr>
          <w:b/>
        </w:rPr>
      </w:pPr>
      <w:r>
        <w:rPr>
          <w:rFonts w:hint="eastAsia"/>
          <w:b/>
        </w:rPr>
        <w:t>（一）磁性</w:t>
      </w:r>
    </w:p>
    <w:p w:rsidR="000713C1" w:rsidRDefault="000713C1" w:rsidP="000713C1">
      <w:pPr>
        <w:ind w:firstLineChars="292" w:firstLine="616"/>
        <w:rPr>
          <w:b/>
        </w:rPr>
      </w:pPr>
      <w:r>
        <w:rPr>
          <w:rFonts w:hint="eastAsia"/>
          <w:b/>
        </w:rPr>
        <w:t>磁体</w:t>
      </w:r>
    </w:p>
    <w:p w:rsidR="000713C1" w:rsidRDefault="000713C1" w:rsidP="000713C1">
      <w:pPr>
        <w:rPr>
          <w:b/>
        </w:rPr>
      </w:pPr>
      <w:r>
        <w:rPr>
          <w:rFonts w:hint="eastAsia"/>
          <w:b/>
        </w:rPr>
        <w:t>（二）磁极</w:t>
      </w:r>
    </w:p>
    <w:p w:rsidR="000713C1" w:rsidRDefault="000713C1" w:rsidP="000713C1">
      <w:pPr>
        <w:ind w:firstLineChars="294" w:firstLine="620"/>
        <w:rPr>
          <w:b/>
        </w:rPr>
      </w:pPr>
      <w:r>
        <w:rPr>
          <w:rFonts w:hint="eastAsia"/>
          <w:b/>
        </w:rPr>
        <w:t>南极</w:t>
      </w:r>
    </w:p>
    <w:p w:rsidR="000713C1" w:rsidRDefault="000713C1" w:rsidP="000713C1">
      <w:pPr>
        <w:ind w:firstLineChars="294" w:firstLine="620"/>
        <w:rPr>
          <w:b/>
        </w:rPr>
      </w:pPr>
      <w:r>
        <w:rPr>
          <w:rFonts w:hint="eastAsia"/>
          <w:b/>
        </w:rPr>
        <w:t>北极</w:t>
      </w:r>
    </w:p>
    <w:p w:rsidR="000713C1" w:rsidRDefault="000713C1" w:rsidP="000713C1">
      <w:pPr>
        <w:rPr>
          <w:b/>
        </w:rPr>
      </w:pPr>
      <w:r>
        <w:rPr>
          <w:rFonts w:hint="eastAsia"/>
          <w:b/>
        </w:rPr>
        <w:t>（三）磁极间相互作用规律</w:t>
      </w:r>
    </w:p>
    <w:p w:rsidR="000713C1" w:rsidRPr="000713C1" w:rsidRDefault="000713C1" w:rsidP="000713C1">
      <w:pPr>
        <w:rPr>
          <w:b/>
        </w:rPr>
      </w:pPr>
      <w:r>
        <w:rPr>
          <w:rFonts w:hint="eastAsia"/>
          <w:b/>
        </w:rPr>
        <w:t>（四）磁化。</w:t>
      </w:r>
    </w:p>
    <w:sectPr w:rsidR="000713C1" w:rsidRPr="000713C1" w:rsidSect="009F05C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12B" w:rsidRDefault="0072512B" w:rsidP="00B52CBA">
      <w:r>
        <w:separator/>
      </w:r>
    </w:p>
  </w:endnote>
  <w:endnote w:type="continuationSeparator" w:id="1">
    <w:p w:rsidR="0072512B" w:rsidRDefault="0072512B" w:rsidP="00B52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12B" w:rsidRDefault="0072512B" w:rsidP="00B52CBA">
      <w:r>
        <w:separator/>
      </w:r>
    </w:p>
  </w:footnote>
  <w:footnote w:type="continuationSeparator" w:id="1">
    <w:p w:rsidR="0072512B" w:rsidRDefault="0072512B" w:rsidP="00B52C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BA" w:rsidRDefault="00B52CBA" w:rsidP="00B52CB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07B7"/>
    <w:rsid w:val="00011F31"/>
    <w:rsid w:val="000151C0"/>
    <w:rsid w:val="0001567C"/>
    <w:rsid w:val="0001766C"/>
    <w:rsid w:val="00020BDF"/>
    <w:rsid w:val="0002145A"/>
    <w:rsid w:val="00030493"/>
    <w:rsid w:val="0003668B"/>
    <w:rsid w:val="00036D2E"/>
    <w:rsid w:val="000515DD"/>
    <w:rsid w:val="00052A5D"/>
    <w:rsid w:val="00052E4F"/>
    <w:rsid w:val="00063134"/>
    <w:rsid w:val="00064237"/>
    <w:rsid w:val="00070900"/>
    <w:rsid w:val="0007106D"/>
    <w:rsid w:val="000713C1"/>
    <w:rsid w:val="00071DC0"/>
    <w:rsid w:val="00074A7E"/>
    <w:rsid w:val="00076BAE"/>
    <w:rsid w:val="00080332"/>
    <w:rsid w:val="000833C0"/>
    <w:rsid w:val="00084885"/>
    <w:rsid w:val="00085A30"/>
    <w:rsid w:val="00091683"/>
    <w:rsid w:val="00096E72"/>
    <w:rsid w:val="0009739F"/>
    <w:rsid w:val="00097593"/>
    <w:rsid w:val="000A003F"/>
    <w:rsid w:val="000A43A5"/>
    <w:rsid w:val="000A55D2"/>
    <w:rsid w:val="000B0540"/>
    <w:rsid w:val="000B30DA"/>
    <w:rsid w:val="000B3805"/>
    <w:rsid w:val="000B63DE"/>
    <w:rsid w:val="000C082E"/>
    <w:rsid w:val="000C159E"/>
    <w:rsid w:val="000C1F16"/>
    <w:rsid w:val="000C23C1"/>
    <w:rsid w:val="000C275E"/>
    <w:rsid w:val="000C3500"/>
    <w:rsid w:val="000C602B"/>
    <w:rsid w:val="000C7014"/>
    <w:rsid w:val="000D187C"/>
    <w:rsid w:val="000D1BC3"/>
    <w:rsid w:val="000D27DE"/>
    <w:rsid w:val="000D7835"/>
    <w:rsid w:val="000E07DF"/>
    <w:rsid w:val="000E4260"/>
    <w:rsid w:val="000F06D4"/>
    <w:rsid w:val="000F4CF4"/>
    <w:rsid w:val="000F62CE"/>
    <w:rsid w:val="000F7972"/>
    <w:rsid w:val="00101993"/>
    <w:rsid w:val="0010204E"/>
    <w:rsid w:val="00102573"/>
    <w:rsid w:val="00107452"/>
    <w:rsid w:val="001103A9"/>
    <w:rsid w:val="001106CB"/>
    <w:rsid w:val="00112D04"/>
    <w:rsid w:val="00113F37"/>
    <w:rsid w:val="00115917"/>
    <w:rsid w:val="00122501"/>
    <w:rsid w:val="00124812"/>
    <w:rsid w:val="00125F5B"/>
    <w:rsid w:val="0013072C"/>
    <w:rsid w:val="00132151"/>
    <w:rsid w:val="00132327"/>
    <w:rsid w:val="00132BB9"/>
    <w:rsid w:val="00145251"/>
    <w:rsid w:val="00145FD0"/>
    <w:rsid w:val="00146234"/>
    <w:rsid w:val="00154837"/>
    <w:rsid w:val="001600FC"/>
    <w:rsid w:val="00160BB7"/>
    <w:rsid w:val="00160E2B"/>
    <w:rsid w:val="00161865"/>
    <w:rsid w:val="00165C05"/>
    <w:rsid w:val="00167CDF"/>
    <w:rsid w:val="00170234"/>
    <w:rsid w:val="001704F6"/>
    <w:rsid w:val="00177932"/>
    <w:rsid w:val="001805E7"/>
    <w:rsid w:val="001807B7"/>
    <w:rsid w:val="00192858"/>
    <w:rsid w:val="001A0CDE"/>
    <w:rsid w:val="001A174D"/>
    <w:rsid w:val="001A2FFA"/>
    <w:rsid w:val="001A6AE6"/>
    <w:rsid w:val="001B7457"/>
    <w:rsid w:val="001D16A3"/>
    <w:rsid w:val="001D52DA"/>
    <w:rsid w:val="001E0389"/>
    <w:rsid w:val="001E0A75"/>
    <w:rsid w:val="001E1170"/>
    <w:rsid w:val="001E27E6"/>
    <w:rsid w:val="001E6921"/>
    <w:rsid w:val="001E6F5D"/>
    <w:rsid w:val="001E6FD8"/>
    <w:rsid w:val="001F0865"/>
    <w:rsid w:val="001F0F89"/>
    <w:rsid w:val="001F62D3"/>
    <w:rsid w:val="001F73EC"/>
    <w:rsid w:val="001F7427"/>
    <w:rsid w:val="0020273E"/>
    <w:rsid w:val="00203E86"/>
    <w:rsid w:val="00204FA3"/>
    <w:rsid w:val="002067F8"/>
    <w:rsid w:val="00207B48"/>
    <w:rsid w:val="00216BC1"/>
    <w:rsid w:val="002213B2"/>
    <w:rsid w:val="00226499"/>
    <w:rsid w:val="00226CC1"/>
    <w:rsid w:val="00232245"/>
    <w:rsid w:val="002330EE"/>
    <w:rsid w:val="002371E6"/>
    <w:rsid w:val="00237513"/>
    <w:rsid w:val="002539C7"/>
    <w:rsid w:val="0026768D"/>
    <w:rsid w:val="002703FA"/>
    <w:rsid w:val="00272D93"/>
    <w:rsid w:val="00274636"/>
    <w:rsid w:val="00290454"/>
    <w:rsid w:val="002A1C3A"/>
    <w:rsid w:val="002A4EBC"/>
    <w:rsid w:val="002A7791"/>
    <w:rsid w:val="002B226F"/>
    <w:rsid w:val="002B53AA"/>
    <w:rsid w:val="002B5B1E"/>
    <w:rsid w:val="002B7984"/>
    <w:rsid w:val="002C4AE4"/>
    <w:rsid w:val="002C641D"/>
    <w:rsid w:val="002D0FDF"/>
    <w:rsid w:val="002D2946"/>
    <w:rsid w:val="002D3B41"/>
    <w:rsid w:val="002D7C7D"/>
    <w:rsid w:val="002E09CF"/>
    <w:rsid w:val="002E43F7"/>
    <w:rsid w:val="002F253A"/>
    <w:rsid w:val="002F4C75"/>
    <w:rsid w:val="002F667B"/>
    <w:rsid w:val="00310048"/>
    <w:rsid w:val="00311585"/>
    <w:rsid w:val="003126BD"/>
    <w:rsid w:val="00316D75"/>
    <w:rsid w:val="00323B9A"/>
    <w:rsid w:val="00327A83"/>
    <w:rsid w:val="003323C2"/>
    <w:rsid w:val="00333942"/>
    <w:rsid w:val="003340B3"/>
    <w:rsid w:val="003342E3"/>
    <w:rsid w:val="00336180"/>
    <w:rsid w:val="0034242B"/>
    <w:rsid w:val="00343548"/>
    <w:rsid w:val="003451F6"/>
    <w:rsid w:val="0035660E"/>
    <w:rsid w:val="0036649E"/>
    <w:rsid w:val="00366671"/>
    <w:rsid w:val="003673F2"/>
    <w:rsid w:val="00367F53"/>
    <w:rsid w:val="00371E7A"/>
    <w:rsid w:val="00377006"/>
    <w:rsid w:val="0037767F"/>
    <w:rsid w:val="003778BA"/>
    <w:rsid w:val="0038063D"/>
    <w:rsid w:val="0038091C"/>
    <w:rsid w:val="00381ECC"/>
    <w:rsid w:val="00382D7C"/>
    <w:rsid w:val="0038700A"/>
    <w:rsid w:val="0039047F"/>
    <w:rsid w:val="00391656"/>
    <w:rsid w:val="003970EA"/>
    <w:rsid w:val="00397922"/>
    <w:rsid w:val="003A1BE7"/>
    <w:rsid w:val="003A2337"/>
    <w:rsid w:val="003A4692"/>
    <w:rsid w:val="003B6AEA"/>
    <w:rsid w:val="003C0CC7"/>
    <w:rsid w:val="003C2E11"/>
    <w:rsid w:val="003C387C"/>
    <w:rsid w:val="003C3E4B"/>
    <w:rsid w:val="003C4BC1"/>
    <w:rsid w:val="003C6F6F"/>
    <w:rsid w:val="003C7F37"/>
    <w:rsid w:val="003D1A91"/>
    <w:rsid w:val="003D5E58"/>
    <w:rsid w:val="003D67A9"/>
    <w:rsid w:val="003E0FDE"/>
    <w:rsid w:val="003F4AB9"/>
    <w:rsid w:val="003F67B8"/>
    <w:rsid w:val="003F6E77"/>
    <w:rsid w:val="00406C79"/>
    <w:rsid w:val="00413A5A"/>
    <w:rsid w:val="004168DE"/>
    <w:rsid w:val="00417FEE"/>
    <w:rsid w:val="0042035F"/>
    <w:rsid w:val="004204EA"/>
    <w:rsid w:val="00425998"/>
    <w:rsid w:val="00431D61"/>
    <w:rsid w:val="00435FDE"/>
    <w:rsid w:val="00440CAF"/>
    <w:rsid w:val="00444803"/>
    <w:rsid w:val="00453FCF"/>
    <w:rsid w:val="00455FA2"/>
    <w:rsid w:val="00456A04"/>
    <w:rsid w:val="004579C9"/>
    <w:rsid w:val="00475297"/>
    <w:rsid w:val="00475565"/>
    <w:rsid w:val="00482ED5"/>
    <w:rsid w:val="00487124"/>
    <w:rsid w:val="004877F2"/>
    <w:rsid w:val="004901BC"/>
    <w:rsid w:val="00492BF6"/>
    <w:rsid w:val="004942F0"/>
    <w:rsid w:val="004944FB"/>
    <w:rsid w:val="00497750"/>
    <w:rsid w:val="004977AC"/>
    <w:rsid w:val="004A11F3"/>
    <w:rsid w:val="004A2CD8"/>
    <w:rsid w:val="004A3917"/>
    <w:rsid w:val="004A3F37"/>
    <w:rsid w:val="004A47E6"/>
    <w:rsid w:val="004A60A4"/>
    <w:rsid w:val="004B1730"/>
    <w:rsid w:val="004B1C2F"/>
    <w:rsid w:val="004B4AA3"/>
    <w:rsid w:val="004B4B12"/>
    <w:rsid w:val="004B5F43"/>
    <w:rsid w:val="004B7BB4"/>
    <w:rsid w:val="004C5F79"/>
    <w:rsid w:val="004C7A9D"/>
    <w:rsid w:val="004D4BFD"/>
    <w:rsid w:val="004D6AFD"/>
    <w:rsid w:val="004E1BB7"/>
    <w:rsid w:val="004E1F5A"/>
    <w:rsid w:val="004E3638"/>
    <w:rsid w:val="004E3A0A"/>
    <w:rsid w:val="004E4540"/>
    <w:rsid w:val="004E45A6"/>
    <w:rsid w:val="004F1442"/>
    <w:rsid w:val="004F4645"/>
    <w:rsid w:val="004F5745"/>
    <w:rsid w:val="004F78B4"/>
    <w:rsid w:val="004F7F8F"/>
    <w:rsid w:val="005000D6"/>
    <w:rsid w:val="00500AB8"/>
    <w:rsid w:val="00502E6C"/>
    <w:rsid w:val="00503BD8"/>
    <w:rsid w:val="005067A6"/>
    <w:rsid w:val="005128CF"/>
    <w:rsid w:val="00512E93"/>
    <w:rsid w:val="00521903"/>
    <w:rsid w:val="0052475D"/>
    <w:rsid w:val="00525017"/>
    <w:rsid w:val="00526F57"/>
    <w:rsid w:val="0052790B"/>
    <w:rsid w:val="00532BEF"/>
    <w:rsid w:val="00535C67"/>
    <w:rsid w:val="00544B38"/>
    <w:rsid w:val="0054560D"/>
    <w:rsid w:val="00550134"/>
    <w:rsid w:val="005502D9"/>
    <w:rsid w:val="00552F7A"/>
    <w:rsid w:val="00565ED9"/>
    <w:rsid w:val="0058223B"/>
    <w:rsid w:val="005835D9"/>
    <w:rsid w:val="005846F9"/>
    <w:rsid w:val="00586417"/>
    <w:rsid w:val="00587BC8"/>
    <w:rsid w:val="00591A1C"/>
    <w:rsid w:val="00594EA6"/>
    <w:rsid w:val="0059755F"/>
    <w:rsid w:val="005A0572"/>
    <w:rsid w:val="005A0FCA"/>
    <w:rsid w:val="005A1ED8"/>
    <w:rsid w:val="005A21F6"/>
    <w:rsid w:val="005A2781"/>
    <w:rsid w:val="005A4A09"/>
    <w:rsid w:val="005A6374"/>
    <w:rsid w:val="005B0F2E"/>
    <w:rsid w:val="005B0F44"/>
    <w:rsid w:val="005B1EF2"/>
    <w:rsid w:val="005B61BD"/>
    <w:rsid w:val="005C1578"/>
    <w:rsid w:val="005C1D97"/>
    <w:rsid w:val="005C3627"/>
    <w:rsid w:val="005C42CB"/>
    <w:rsid w:val="005C42F9"/>
    <w:rsid w:val="005C53D4"/>
    <w:rsid w:val="005C5E1D"/>
    <w:rsid w:val="005C696E"/>
    <w:rsid w:val="005D5B17"/>
    <w:rsid w:val="005D7153"/>
    <w:rsid w:val="005D726A"/>
    <w:rsid w:val="005E2A58"/>
    <w:rsid w:val="005E615D"/>
    <w:rsid w:val="005F1FB3"/>
    <w:rsid w:val="005F45B8"/>
    <w:rsid w:val="005F4CE1"/>
    <w:rsid w:val="005F613F"/>
    <w:rsid w:val="006017DA"/>
    <w:rsid w:val="00602B09"/>
    <w:rsid w:val="0060354E"/>
    <w:rsid w:val="00604121"/>
    <w:rsid w:val="00604839"/>
    <w:rsid w:val="00612A43"/>
    <w:rsid w:val="00615B22"/>
    <w:rsid w:val="0063010C"/>
    <w:rsid w:val="006319DF"/>
    <w:rsid w:val="006360A3"/>
    <w:rsid w:val="00640A26"/>
    <w:rsid w:val="0064262E"/>
    <w:rsid w:val="00643BAC"/>
    <w:rsid w:val="00653565"/>
    <w:rsid w:val="00653BD1"/>
    <w:rsid w:val="00654980"/>
    <w:rsid w:val="0066053C"/>
    <w:rsid w:val="00660E8B"/>
    <w:rsid w:val="00663806"/>
    <w:rsid w:val="00664AE5"/>
    <w:rsid w:val="00665D8E"/>
    <w:rsid w:val="00670454"/>
    <w:rsid w:val="006745ED"/>
    <w:rsid w:val="006750BD"/>
    <w:rsid w:val="00675E66"/>
    <w:rsid w:val="00682130"/>
    <w:rsid w:val="006966DE"/>
    <w:rsid w:val="00697E45"/>
    <w:rsid w:val="006A0702"/>
    <w:rsid w:val="006A1E48"/>
    <w:rsid w:val="006A517F"/>
    <w:rsid w:val="006A5321"/>
    <w:rsid w:val="006B03A9"/>
    <w:rsid w:val="006B0C30"/>
    <w:rsid w:val="006B1563"/>
    <w:rsid w:val="006B163C"/>
    <w:rsid w:val="006B3EE5"/>
    <w:rsid w:val="006B45DD"/>
    <w:rsid w:val="006B6E76"/>
    <w:rsid w:val="006C2244"/>
    <w:rsid w:val="006C24DF"/>
    <w:rsid w:val="006C76AE"/>
    <w:rsid w:val="006E26B2"/>
    <w:rsid w:val="006E6C1F"/>
    <w:rsid w:val="006E7E68"/>
    <w:rsid w:val="006F0DFC"/>
    <w:rsid w:val="006F1425"/>
    <w:rsid w:val="006F2D5C"/>
    <w:rsid w:val="007001D8"/>
    <w:rsid w:val="00707A91"/>
    <w:rsid w:val="00707F53"/>
    <w:rsid w:val="00712F37"/>
    <w:rsid w:val="00715DAE"/>
    <w:rsid w:val="0072068F"/>
    <w:rsid w:val="00724D6E"/>
    <w:rsid w:val="0072512B"/>
    <w:rsid w:val="00726AB5"/>
    <w:rsid w:val="007303DD"/>
    <w:rsid w:val="007332E0"/>
    <w:rsid w:val="007337F4"/>
    <w:rsid w:val="0073752E"/>
    <w:rsid w:val="00740742"/>
    <w:rsid w:val="00742743"/>
    <w:rsid w:val="007448A2"/>
    <w:rsid w:val="00744D83"/>
    <w:rsid w:val="00760686"/>
    <w:rsid w:val="007610F6"/>
    <w:rsid w:val="0076159A"/>
    <w:rsid w:val="00764093"/>
    <w:rsid w:val="00766B96"/>
    <w:rsid w:val="0077193B"/>
    <w:rsid w:val="0077193F"/>
    <w:rsid w:val="0077374A"/>
    <w:rsid w:val="00783481"/>
    <w:rsid w:val="007850EE"/>
    <w:rsid w:val="007861C8"/>
    <w:rsid w:val="007910C9"/>
    <w:rsid w:val="007922DF"/>
    <w:rsid w:val="00793A08"/>
    <w:rsid w:val="007A094F"/>
    <w:rsid w:val="007A3E75"/>
    <w:rsid w:val="007B7C5E"/>
    <w:rsid w:val="007C2C57"/>
    <w:rsid w:val="007C3E80"/>
    <w:rsid w:val="007C5311"/>
    <w:rsid w:val="007C652A"/>
    <w:rsid w:val="007C71E5"/>
    <w:rsid w:val="007D1D13"/>
    <w:rsid w:val="007E381D"/>
    <w:rsid w:val="007E5BAB"/>
    <w:rsid w:val="007E67AB"/>
    <w:rsid w:val="007F224B"/>
    <w:rsid w:val="007F35D4"/>
    <w:rsid w:val="007F5E26"/>
    <w:rsid w:val="008015B9"/>
    <w:rsid w:val="008019C8"/>
    <w:rsid w:val="0080594B"/>
    <w:rsid w:val="00806B04"/>
    <w:rsid w:val="008110BB"/>
    <w:rsid w:val="0081447B"/>
    <w:rsid w:val="008164A1"/>
    <w:rsid w:val="008166F2"/>
    <w:rsid w:val="00817479"/>
    <w:rsid w:val="00824B5D"/>
    <w:rsid w:val="008275B9"/>
    <w:rsid w:val="00827AC3"/>
    <w:rsid w:val="008313AC"/>
    <w:rsid w:val="008328CA"/>
    <w:rsid w:val="00840938"/>
    <w:rsid w:val="0084317A"/>
    <w:rsid w:val="00845BB9"/>
    <w:rsid w:val="00850984"/>
    <w:rsid w:val="00851544"/>
    <w:rsid w:val="0085170F"/>
    <w:rsid w:val="008527B9"/>
    <w:rsid w:val="00864982"/>
    <w:rsid w:val="008652B5"/>
    <w:rsid w:val="008659B9"/>
    <w:rsid w:val="008703EE"/>
    <w:rsid w:val="00871025"/>
    <w:rsid w:val="00873CBF"/>
    <w:rsid w:val="008802D0"/>
    <w:rsid w:val="008816C9"/>
    <w:rsid w:val="00881C4D"/>
    <w:rsid w:val="00885FE3"/>
    <w:rsid w:val="00887A3F"/>
    <w:rsid w:val="0089216A"/>
    <w:rsid w:val="00892DB4"/>
    <w:rsid w:val="00893986"/>
    <w:rsid w:val="00895AAE"/>
    <w:rsid w:val="008A053D"/>
    <w:rsid w:val="008A422F"/>
    <w:rsid w:val="008A4684"/>
    <w:rsid w:val="008A74F8"/>
    <w:rsid w:val="008B13BF"/>
    <w:rsid w:val="008B5293"/>
    <w:rsid w:val="008B668E"/>
    <w:rsid w:val="008B6699"/>
    <w:rsid w:val="008B7695"/>
    <w:rsid w:val="008C019B"/>
    <w:rsid w:val="008C678E"/>
    <w:rsid w:val="008E045D"/>
    <w:rsid w:val="008E1892"/>
    <w:rsid w:val="008E1C5D"/>
    <w:rsid w:val="008E5ED8"/>
    <w:rsid w:val="008F76D2"/>
    <w:rsid w:val="009033D4"/>
    <w:rsid w:val="0090680A"/>
    <w:rsid w:val="00906B14"/>
    <w:rsid w:val="00913D9B"/>
    <w:rsid w:val="00913F6F"/>
    <w:rsid w:val="00921258"/>
    <w:rsid w:val="009242BF"/>
    <w:rsid w:val="00925BBB"/>
    <w:rsid w:val="00926BDB"/>
    <w:rsid w:val="009300F4"/>
    <w:rsid w:val="009316B1"/>
    <w:rsid w:val="00932CB7"/>
    <w:rsid w:val="009360CE"/>
    <w:rsid w:val="00936D00"/>
    <w:rsid w:val="00943293"/>
    <w:rsid w:val="009472E9"/>
    <w:rsid w:val="00947991"/>
    <w:rsid w:val="00947B9D"/>
    <w:rsid w:val="009535AE"/>
    <w:rsid w:val="00962CB3"/>
    <w:rsid w:val="00967D31"/>
    <w:rsid w:val="0097088A"/>
    <w:rsid w:val="009724D5"/>
    <w:rsid w:val="009809C6"/>
    <w:rsid w:val="00981864"/>
    <w:rsid w:val="00985910"/>
    <w:rsid w:val="00993F5E"/>
    <w:rsid w:val="009A10A0"/>
    <w:rsid w:val="009A1F3D"/>
    <w:rsid w:val="009B02EB"/>
    <w:rsid w:val="009B0A00"/>
    <w:rsid w:val="009B5F5D"/>
    <w:rsid w:val="009C3F7E"/>
    <w:rsid w:val="009C5A49"/>
    <w:rsid w:val="009D4F6B"/>
    <w:rsid w:val="009D5968"/>
    <w:rsid w:val="009D6126"/>
    <w:rsid w:val="009D64E8"/>
    <w:rsid w:val="009D7B56"/>
    <w:rsid w:val="009E0F40"/>
    <w:rsid w:val="009E5CE4"/>
    <w:rsid w:val="009E61DD"/>
    <w:rsid w:val="009E6F52"/>
    <w:rsid w:val="009E71C2"/>
    <w:rsid w:val="009E760F"/>
    <w:rsid w:val="009E7E7E"/>
    <w:rsid w:val="009F05C8"/>
    <w:rsid w:val="009F1247"/>
    <w:rsid w:val="009F48FD"/>
    <w:rsid w:val="009F57FE"/>
    <w:rsid w:val="00A00F0E"/>
    <w:rsid w:val="00A024D0"/>
    <w:rsid w:val="00A0262A"/>
    <w:rsid w:val="00A17B70"/>
    <w:rsid w:val="00A24149"/>
    <w:rsid w:val="00A26EFB"/>
    <w:rsid w:val="00A30625"/>
    <w:rsid w:val="00A33672"/>
    <w:rsid w:val="00A41E08"/>
    <w:rsid w:val="00A424E3"/>
    <w:rsid w:val="00A42819"/>
    <w:rsid w:val="00A45774"/>
    <w:rsid w:val="00A509E0"/>
    <w:rsid w:val="00A55EE1"/>
    <w:rsid w:val="00A565E6"/>
    <w:rsid w:val="00A5682B"/>
    <w:rsid w:val="00A57955"/>
    <w:rsid w:val="00A61D52"/>
    <w:rsid w:val="00A639F3"/>
    <w:rsid w:val="00A67F49"/>
    <w:rsid w:val="00A73F53"/>
    <w:rsid w:val="00A834E5"/>
    <w:rsid w:val="00A8535E"/>
    <w:rsid w:val="00A87BBF"/>
    <w:rsid w:val="00A87E73"/>
    <w:rsid w:val="00A87F11"/>
    <w:rsid w:val="00A901D1"/>
    <w:rsid w:val="00A90D01"/>
    <w:rsid w:val="00A90E3A"/>
    <w:rsid w:val="00A91C0B"/>
    <w:rsid w:val="00A950C1"/>
    <w:rsid w:val="00A97AD4"/>
    <w:rsid w:val="00AA19F8"/>
    <w:rsid w:val="00AA1B13"/>
    <w:rsid w:val="00AA2354"/>
    <w:rsid w:val="00AC0FFD"/>
    <w:rsid w:val="00AC16B4"/>
    <w:rsid w:val="00AC3C41"/>
    <w:rsid w:val="00AC4A99"/>
    <w:rsid w:val="00AC6264"/>
    <w:rsid w:val="00AC71C8"/>
    <w:rsid w:val="00AC7EED"/>
    <w:rsid w:val="00AD68CA"/>
    <w:rsid w:val="00AE02F0"/>
    <w:rsid w:val="00AE4FF5"/>
    <w:rsid w:val="00AF0B3A"/>
    <w:rsid w:val="00B021C8"/>
    <w:rsid w:val="00B04D2C"/>
    <w:rsid w:val="00B04E2D"/>
    <w:rsid w:val="00B15F0C"/>
    <w:rsid w:val="00B25A2C"/>
    <w:rsid w:val="00B26A9C"/>
    <w:rsid w:val="00B318B8"/>
    <w:rsid w:val="00B33D63"/>
    <w:rsid w:val="00B363EF"/>
    <w:rsid w:val="00B3668F"/>
    <w:rsid w:val="00B4055A"/>
    <w:rsid w:val="00B40E97"/>
    <w:rsid w:val="00B4440E"/>
    <w:rsid w:val="00B45210"/>
    <w:rsid w:val="00B47E12"/>
    <w:rsid w:val="00B51FCB"/>
    <w:rsid w:val="00B52CBA"/>
    <w:rsid w:val="00B567DA"/>
    <w:rsid w:val="00B56D64"/>
    <w:rsid w:val="00B56D92"/>
    <w:rsid w:val="00B70237"/>
    <w:rsid w:val="00B7029E"/>
    <w:rsid w:val="00B71C64"/>
    <w:rsid w:val="00B7253C"/>
    <w:rsid w:val="00B73ABC"/>
    <w:rsid w:val="00B73B28"/>
    <w:rsid w:val="00B7432C"/>
    <w:rsid w:val="00B74884"/>
    <w:rsid w:val="00B8178A"/>
    <w:rsid w:val="00B81A31"/>
    <w:rsid w:val="00B82E98"/>
    <w:rsid w:val="00B83FCE"/>
    <w:rsid w:val="00B84898"/>
    <w:rsid w:val="00B8490D"/>
    <w:rsid w:val="00B8568E"/>
    <w:rsid w:val="00B86E37"/>
    <w:rsid w:val="00B90836"/>
    <w:rsid w:val="00B96A01"/>
    <w:rsid w:val="00B97DF1"/>
    <w:rsid w:val="00BB1C9E"/>
    <w:rsid w:val="00BB1E70"/>
    <w:rsid w:val="00BB457F"/>
    <w:rsid w:val="00BB6936"/>
    <w:rsid w:val="00BB6956"/>
    <w:rsid w:val="00BC6A0D"/>
    <w:rsid w:val="00BD277E"/>
    <w:rsid w:val="00BD7D81"/>
    <w:rsid w:val="00BE2923"/>
    <w:rsid w:val="00BE3A95"/>
    <w:rsid w:val="00BE62C5"/>
    <w:rsid w:val="00BF574C"/>
    <w:rsid w:val="00C01DC7"/>
    <w:rsid w:val="00C03606"/>
    <w:rsid w:val="00C0409D"/>
    <w:rsid w:val="00C045D5"/>
    <w:rsid w:val="00C05725"/>
    <w:rsid w:val="00C12FFB"/>
    <w:rsid w:val="00C154A9"/>
    <w:rsid w:val="00C176CA"/>
    <w:rsid w:val="00C26851"/>
    <w:rsid w:val="00C27A2D"/>
    <w:rsid w:val="00C328E1"/>
    <w:rsid w:val="00C342AC"/>
    <w:rsid w:val="00C43B9F"/>
    <w:rsid w:val="00C45C5D"/>
    <w:rsid w:val="00C474E2"/>
    <w:rsid w:val="00C5190D"/>
    <w:rsid w:val="00C51DDA"/>
    <w:rsid w:val="00C51E5D"/>
    <w:rsid w:val="00C55CE1"/>
    <w:rsid w:val="00C609D7"/>
    <w:rsid w:val="00C60FE4"/>
    <w:rsid w:val="00C700E3"/>
    <w:rsid w:val="00C70996"/>
    <w:rsid w:val="00C71072"/>
    <w:rsid w:val="00C77FCF"/>
    <w:rsid w:val="00C80660"/>
    <w:rsid w:val="00C80E22"/>
    <w:rsid w:val="00C8703B"/>
    <w:rsid w:val="00C903C5"/>
    <w:rsid w:val="00C9059C"/>
    <w:rsid w:val="00C9190B"/>
    <w:rsid w:val="00C94C83"/>
    <w:rsid w:val="00C9515C"/>
    <w:rsid w:val="00C97CD5"/>
    <w:rsid w:val="00CA1EAF"/>
    <w:rsid w:val="00CB0AEE"/>
    <w:rsid w:val="00CB129F"/>
    <w:rsid w:val="00CB7732"/>
    <w:rsid w:val="00CC0EDA"/>
    <w:rsid w:val="00CC252B"/>
    <w:rsid w:val="00CC628E"/>
    <w:rsid w:val="00CC69DB"/>
    <w:rsid w:val="00CC6BA6"/>
    <w:rsid w:val="00CD1A15"/>
    <w:rsid w:val="00CD4B33"/>
    <w:rsid w:val="00CD4C4A"/>
    <w:rsid w:val="00CE226B"/>
    <w:rsid w:val="00CE61A8"/>
    <w:rsid w:val="00CF440B"/>
    <w:rsid w:val="00CF4631"/>
    <w:rsid w:val="00CF7BDD"/>
    <w:rsid w:val="00D0576E"/>
    <w:rsid w:val="00D06259"/>
    <w:rsid w:val="00D22375"/>
    <w:rsid w:val="00D2350B"/>
    <w:rsid w:val="00D276B6"/>
    <w:rsid w:val="00D27D3F"/>
    <w:rsid w:val="00D30564"/>
    <w:rsid w:val="00D30830"/>
    <w:rsid w:val="00D31AE7"/>
    <w:rsid w:val="00D34C25"/>
    <w:rsid w:val="00D37E1C"/>
    <w:rsid w:val="00D411F1"/>
    <w:rsid w:val="00D419B4"/>
    <w:rsid w:val="00D60650"/>
    <w:rsid w:val="00D61328"/>
    <w:rsid w:val="00D65244"/>
    <w:rsid w:val="00D6551D"/>
    <w:rsid w:val="00D701E1"/>
    <w:rsid w:val="00D723C7"/>
    <w:rsid w:val="00D734A5"/>
    <w:rsid w:val="00D80924"/>
    <w:rsid w:val="00D81846"/>
    <w:rsid w:val="00D846A5"/>
    <w:rsid w:val="00D87957"/>
    <w:rsid w:val="00D92C9B"/>
    <w:rsid w:val="00D95014"/>
    <w:rsid w:val="00D951DD"/>
    <w:rsid w:val="00DA0D9F"/>
    <w:rsid w:val="00DA1466"/>
    <w:rsid w:val="00DA4569"/>
    <w:rsid w:val="00DA719C"/>
    <w:rsid w:val="00DB1A5C"/>
    <w:rsid w:val="00DB56D4"/>
    <w:rsid w:val="00DC2337"/>
    <w:rsid w:val="00DC43CB"/>
    <w:rsid w:val="00DC44B6"/>
    <w:rsid w:val="00DC4A12"/>
    <w:rsid w:val="00DC5888"/>
    <w:rsid w:val="00DD0116"/>
    <w:rsid w:val="00DD1498"/>
    <w:rsid w:val="00DD1C67"/>
    <w:rsid w:val="00DE50AB"/>
    <w:rsid w:val="00DE56C5"/>
    <w:rsid w:val="00DF16F6"/>
    <w:rsid w:val="00E00528"/>
    <w:rsid w:val="00E01D51"/>
    <w:rsid w:val="00E146EC"/>
    <w:rsid w:val="00E16F90"/>
    <w:rsid w:val="00E17967"/>
    <w:rsid w:val="00E2030C"/>
    <w:rsid w:val="00E20AE8"/>
    <w:rsid w:val="00E24F97"/>
    <w:rsid w:val="00E33C72"/>
    <w:rsid w:val="00E35DFC"/>
    <w:rsid w:val="00E376EB"/>
    <w:rsid w:val="00E51A3F"/>
    <w:rsid w:val="00E52332"/>
    <w:rsid w:val="00E55114"/>
    <w:rsid w:val="00E5661B"/>
    <w:rsid w:val="00E57792"/>
    <w:rsid w:val="00E5783B"/>
    <w:rsid w:val="00E600B1"/>
    <w:rsid w:val="00E61566"/>
    <w:rsid w:val="00E62895"/>
    <w:rsid w:val="00E62F96"/>
    <w:rsid w:val="00E67F16"/>
    <w:rsid w:val="00E70C9D"/>
    <w:rsid w:val="00E730B7"/>
    <w:rsid w:val="00E7447A"/>
    <w:rsid w:val="00E7669F"/>
    <w:rsid w:val="00E83B8C"/>
    <w:rsid w:val="00E86645"/>
    <w:rsid w:val="00E93E22"/>
    <w:rsid w:val="00E93ECC"/>
    <w:rsid w:val="00E96976"/>
    <w:rsid w:val="00EA0770"/>
    <w:rsid w:val="00EA3B9A"/>
    <w:rsid w:val="00EA5260"/>
    <w:rsid w:val="00EB2EC2"/>
    <w:rsid w:val="00EB309D"/>
    <w:rsid w:val="00EB4DDB"/>
    <w:rsid w:val="00EB74D8"/>
    <w:rsid w:val="00EC4C87"/>
    <w:rsid w:val="00EC5AEE"/>
    <w:rsid w:val="00ED0CD5"/>
    <w:rsid w:val="00ED2006"/>
    <w:rsid w:val="00ED2A0A"/>
    <w:rsid w:val="00ED3261"/>
    <w:rsid w:val="00ED7635"/>
    <w:rsid w:val="00EE20A6"/>
    <w:rsid w:val="00EE44F9"/>
    <w:rsid w:val="00EF3B1D"/>
    <w:rsid w:val="00EF6B6D"/>
    <w:rsid w:val="00F03E80"/>
    <w:rsid w:val="00F0410A"/>
    <w:rsid w:val="00F04D1F"/>
    <w:rsid w:val="00F137C8"/>
    <w:rsid w:val="00F17A5D"/>
    <w:rsid w:val="00F22885"/>
    <w:rsid w:val="00F25967"/>
    <w:rsid w:val="00F345FC"/>
    <w:rsid w:val="00F40BA6"/>
    <w:rsid w:val="00F411F4"/>
    <w:rsid w:val="00F4269F"/>
    <w:rsid w:val="00F436F8"/>
    <w:rsid w:val="00F44470"/>
    <w:rsid w:val="00F4561B"/>
    <w:rsid w:val="00F479DF"/>
    <w:rsid w:val="00F51A52"/>
    <w:rsid w:val="00F52A04"/>
    <w:rsid w:val="00F53DFA"/>
    <w:rsid w:val="00F571B2"/>
    <w:rsid w:val="00F63CA3"/>
    <w:rsid w:val="00F65C40"/>
    <w:rsid w:val="00F83604"/>
    <w:rsid w:val="00F83705"/>
    <w:rsid w:val="00F87B0E"/>
    <w:rsid w:val="00F900DA"/>
    <w:rsid w:val="00F90F3A"/>
    <w:rsid w:val="00F94EE5"/>
    <w:rsid w:val="00F97871"/>
    <w:rsid w:val="00FA044A"/>
    <w:rsid w:val="00FA0BA3"/>
    <w:rsid w:val="00FA24B6"/>
    <w:rsid w:val="00FA54A7"/>
    <w:rsid w:val="00FB006F"/>
    <w:rsid w:val="00FB4F0E"/>
    <w:rsid w:val="00FB6509"/>
    <w:rsid w:val="00FC27D5"/>
    <w:rsid w:val="00FC2CE8"/>
    <w:rsid w:val="00FC2ED8"/>
    <w:rsid w:val="00FC529A"/>
    <w:rsid w:val="00FD13FC"/>
    <w:rsid w:val="00FD219F"/>
    <w:rsid w:val="00FD4769"/>
    <w:rsid w:val="00FD4F9D"/>
    <w:rsid w:val="00FD597F"/>
    <w:rsid w:val="00FE06C2"/>
    <w:rsid w:val="00FE10F7"/>
    <w:rsid w:val="00FE1C7B"/>
    <w:rsid w:val="00FE1EC2"/>
    <w:rsid w:val="00FE573A"/>
    <w:rsid w:val="00FE69F1"/>
    <w:rsid w:val="00FE7C0F"/>
    <w:rsid w:val="00FF1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07B7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table" w:styleId="a4">
    <w:name w:val="Table Grid"/>
    <w:basedOn w:val="a1"/>
    <w:uiPriority w:val="59"/>
    <w:rsid w:val="001704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B52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52CBA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52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52C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184</Words>
  <Characters>1050</Characters>
  <Application>Microsoft Office Word</Application>
  <DocSecurity>0</DocSecurity>
  <Lines>8</Lines>
  <Paragraphs>2</Paragraphs>
  <ScaleCrop>false</ScaleCrop>
  <Company>Chinese ORG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吴守元</dc:creator>
  <cp:lastModifiedBy>微软用户</cp:lastModifiedBy>
  <cp:revision>5</cp:revision>
  <dcterms:created xsi:type="dcterms:W3CDTF">2014-11-08T09:42:00Z</dcterms:created>
  <dcterms:modified xsi:type="dcterms:W3CDTF">2017-06-08T00:55:00Z</dcterms:modified>
</cp:coreProperties>
</file>